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CA" w:rsidRDefault="00CF5CCA" w:rsidP="00E1649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214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214"/>
          <w:kern w:val="36"/>
          <w:sz w:val="24"/>
          <w:szCs w:val="24"/>
        </w:rPr>
        <w:t>СВОДНЫЕ ДАННЫЕ</w:t>
      </w:r>
    </w:p>
    <w:p w:rsidR="00CF5CCA" w:rsidRDefault="00E16491" w:rsidP="00E1649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214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214"/>
          <w:kern w:val="36"/>
          <w:sz w:val="24"/>
          <w:szCs w:val="24"/>
        </w:rPr>
        <w:t xml:space="preserve">о </w:t>
      </w:r>
      <w:r w:rsidR="008C6AD6" w:rsidRPr="00F857D5">
        <w:rPr>
          <w:rFonts w:ascii="Times New Roman" w:eastAsia="Times New Roman" w:hAnsi="Times New Roman" w:cs="Times New Roman"/>
          <w:b/>
          <w:color w:val="111214"/>
          <w:kern w:val="36"/>
          <w:sz w:val="24"/>
          <w:szCs w:val="24"/>
        </w:rPr>
        <w:t>результатах проведения специальной оценки условий труда</w:t>
      </w:r>
      <w:r w:rsidR="00CF5CCA">
        <w:rPr>
          <w:rFonts w:ascii="Times New Roman" w:eastAsia="Times New Roman" w:hAnsi="Times New Roman" w:cs="Times New Roman"/>
          <w:b/>
          <w:color w:val="111214"/>
          <w:kern w:val="36"/>
          <w:sz w:val="24"/>
          <w:szCs w:val="24"/>
        </w:rPr>
        <w:t xml:space="preserve"> на рабочих местах</w:t>
      </w:r>
    </w:p>
    <w:p w:rsidR="008C6AD6" w:rsidRDefault="008C6AD6" w:rsidP="00E1649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214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214"/>
          <w:kern w:val="36"/>
          <w:sz w:val="24"/>
          <w:szCs w:val="24"/>
        </w:rPr>
        <w:t xml:space="preserve">в ГБУЗ «Городская поликлиника № 5 </w:t>
      </w:r>
      <w:r w:rsidR="00E16491">
        <w:rPr>
          <w:rFonts w:ascii="Times New Roman" w:eastAsia="Times New Roman" w:hAnsi="Times New Roman" w:cs="Times New Roman"/>
          <w:b/>
          <w:color w:val="111214"/>
          <w:kern w:val="36"/>
          <w:sz w:val="24"/>
          <w:szCs w:val="24"/>
        </w:rPr>
        <w:t>города</w:t>
      </w:r>
      <w:r w:rsidR="00B33A1F">
        <w:rPr>
          <w:rFonts w:ascii="Times New Roman" w:eastAsia="Times New Roman" w:hAnsi="Times New Roman" w:cs="Times New Roman"/>
          <w:b/>
          <w:color w:val="111214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111214"/>
          <w:kern w:val="36"/>
          <w:sz w:val="24"/>
          <w:szCs w:val="24"/>
        </w:rPr>
        <w:t>Краснодара» МЗ КК</w:t>
      </w:r>
    </w:p>
    <w:p w:rsidR="008C6AD6" w:rsidRDefault="008C6AD6" w:rsidP="00E1649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214"/>
          <w:kern w:val="36"/>
          <w:sz w:val="24"/>
          <w:szCs w:val="24"/>
        </w:rPr>
      </w:pPr>
      <w:r w:rsidRPr="00F857D5">
        <w:rPr>
          <w:rFonts w:ascii="Times New Roman" w:eastAsia="Times New Roman" w:hAnsi="Times New Roman" w:cs="Times New Roman"/>
          <w:b/>
          <w:color w:val="111214"/>
          <w:kern w:val="36"/>
          <w:sz w:val="24"/>
          <w:szCs w:val="24"/>
        </w:rPr>
        <w:t>по</w:t>
      </w:r>
      <w:r w:rsidR="00E16491">
        <w:rPr>
          <w:rFonts w:ascii="Times New Roman" w:eastAsia="Times New Roman" w:hAnsi="Times New Roman" w:cs="Times New Roman"/>
          <w:b/>
          <w:color w:val="111214"/>
          <w:kern w:val="36"/>
          <w:sz w:val="24"/>
          <w:szCs w:val="24"/>
        </w:rPr>
        <w:t xml:space="preserve"> состоянию на «18» </w:t>
      </w:r>
      <w:r w:rsidR="00884707">
        <w:rPr>
          <w:rFonts w:ascii="Times New Roman" w:eastAsia="Times New Roman" w:hAnsi="Times New Roman" w:cs="Times New Roman"/>
          <w:b/>
          <w:color w:val="111214"/>
          <w:kern w:val="36"/>
          <w:sz w:val="24"/>
          <w:szCs w:val="24"/>
        </w:rPr>
        <w:t>ноября</w:t>
      </w:r>
      <w:r w:rsidRPr="00F857D5">
        <w:rPr>
          <w:rFonts w:ascii="Times New Roman" w:eastAsia="Times New Roman" w:hAnsi="Times New Roman" w:cs="Times New Roman"/>
          <w:b/>
          <w:color w:val="111214"/>
          <w:kern w:val="36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color w:val="111214"/>
          <w:kern w:val="36"/>
          <w:sz w:val="24"/>
          <w:szCs w:val="24"/>
        </w:rPr>
        <w:t>2</w:t>
      </w:r>
      <w:r w:rsidR="00E16491">
        <w:rPr>
          <w:rFonts w:ascii="Times New Roman" w:eastAsia="Times New Roman" w:hAnsi="Times New Roman" w:cs="Times New Roman"/>
          <w:b/>
          <w:color w:val="111214"/>
          <w:kern w:val="36"/>
          <w:sz w:val="24"/>
          <w:szCs w:val="24"/>
        </w:rPr>
        <w:t>2</w:t>
      </w:r>
      <w:r w:rsidRPr="00F857D5">
        <w:rPr>
          <w:rFonts w:ascii="Times New Roman" w:eastAsia="Times New Roman" w:hAnsi="Times New Roman" w:cs="Times New Roman"/>
          <w:b/>
          <w:color w:val="111214"/>
          <w:kern w:val="36"/>
          <w:sz w:val="24"/>
          <w:szCs w:val="24"/>
        </w:rPr>
        <w:t xml:space="preserve"> года</w:t>
      </w:r>
    </w:p>
    <w:p w:rsidR="00E16491" w:rsidRPr="00E16491" w:rsidRDefault="00E16491" w:rsidP="00E1649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214"/>
          <w:kern w:val="36"/>
          <w:sz w:val="16"/>
          <w:szCs w:val="16"/>
        </w:rPr>
      </w:pPr>
    </w:p>
    <w:p w:rsidR="008C6AD6" w:rsidRDefault="008C6AD6" w:rsidP="00E16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214"/>
          <w:kern w:val="36"/>
          <w:sz w:val="24"/>
          <w:szCs w:val="24"/>
        </w:rPr>
      </w:pPr>
      <w:r w:rsidRPr="008C6AD6">
        <w:rPr>
          <w:rFonts w:ascii="Times New Roman" w:eastAsia="Times New Roman" w:hAnsi="Times New Roman" w:cs="Times New Roman"/>
          <w:color w:val="2B2E33"/>
          <w:spacing w:val="-2"/>
          <w:sz w:val="24"/>
          <w:szCs w:val="24"/>
        </w:rPr>
        <w:t>Н</w:t>
      </w:r>
      <w:r w:rsidRPr="00F857D5">
        <w:rPr>
          <w:rFonts w:ascii="Times New Roman" w:eastAsia="Times New Roman" w:hAnsi="Times New Roman" w:cs="Times New Roman"/>
          <w:color w:val="2B2E33"/>
          <w:spacing w:val="-2"/>
          <w:sz w:val="24"/>
          <w:szCs w:val="24"/>
        </w:rPr>
        <w:t>а</w:t>
      </w:r>
      <w:r w:rsidR="00B113C6">
        <w:rPr>
          <w:rFonts w:ascii="Times New Roman" w:eastAsia="Times New Roman" w:hAnsi="Times New Roman" w:cs="Times New Roman"/>
          <w:color w:val="2B2E33"/>
          <w:spacing w:val="-2"/>
          <w:sz w:val="24"/>
          <w:szCs w:val="24"/>
        </w:rPr>
        <w:t xml:space="preserve"> </w:t>
      </w:r>
      <w:r w:rsidRPr="00F857D5">
        <w:rPr>
          <w:rFonts w:ascii="Times New Roman" w:eastAsia="Times New Roman" w:hAnsi="Times New Roman" w:cs="Times New Roman"/>
          <w:color w:val="2B2E33"/>
          <w:spacing w:val="-2"/>
          <w:sz w:val="24"/>
          <w:szCs w:val="24"/>
        </w:rPr>
        <w:t>основании Федерального закона Российской Федерации от 28 декабря 2013 года № 426-ФЗ </w:t>
      </w:r>
      <w:r w:rsidRPr="008C6AD6">
        <w:rPr>
          <w:rFonts w:ascii="Times New Roman" w:hAnsi="Times New Roman" w:cs="Times New Roman"/>
          <w:sz w:val="24"/>
          <w:szCs w:val="24"/>
        </w:rPr>
        <w:t xml:space="preserve"> «О специальной оценке условий труда</w:t>
      </w:r>
      <w:r w:rsidRPr="00B113C6">
        <w:rPr>
          <w:rFonts w:ascii="Times New Roman" w:hAnsi="Times New Roman" w:cs="Times New Roman"/>
          <w:sz w:val="24"/>
          <w:szCs w:val="24"/>
        </w:rPr>
        <w:t>» (</w:t>
      </w:r>
      <w:r w:rsidR="00B113C6" w:rsidRPr="00B113C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с изменениями на 28 декабря 2022 года</w:t>
      </w:r>
      <w:r w:rsidRPr="00B113C6">
        <w:rPr>
          <w:rFonts w:ascii="Times New Roman" w:hAnsi="Times New Roman" w:cs="Times New Roman"/>
          <w:sz w:val="24"/>
          <w:szCs w:val="24"/>
        </w:rPr>
        <w:t>)</w:t>
      </w:r>
      <w:r w:rsidRPr="008C6AD6">
        <w:rPr>
          <w:rFonts w:ascii="Times New Roman" w:hAnsi="Times New Roman" w:cs="Times New Roman"/>
          <w:sz w:val="24"/>
          <w:szCs w:val="24"/>
        </w:rPr>
        <w:t xml:space="preserve"> </w:t>
      </w:r>
      <w:r w:rsidRPr="008C6AD6">
        <w:rPr>
          <w:rFonts w:ascii="Times New Roman" w:eastAsia="Times New Roman" w:hAnsi="Times New Roman" w:cs="Times New Roman"/>
          <w:color w:val="111214"/>
          <w:kern w:val="36"/>
          <w:sz w:val="24"/>
          <w:szCs w:val="24"/>
        </w:rPr>
        <w:t>ГБУЗ «Городская поликлиника № 5 г.</w:t>
      </w:r>
      <w:r w:rsidR="00884707">
        <w:rPr>
          <w:rFonts w:ascii="Times New Roman" w:eastAsia="Times New Roman" w:hAnsi="Times New Roman" w:cs="Times New Roman"/>
          <w:color w:val="111214"/>
          <w:kern w:val="36"/>
          <w:sz w:val="24"/>
          <w:szCs w:val="24"/>
        </w:rPr>
        <w:t xml:space="preserve"> </w:t>
      </w:r>
      <w:r w:rsidRPr="008C6AD6">
        <w:rPr>
          <w:rFonts w:ascii="Times New Roman" w:eastAsia="Times New Roman" w:hAnsi="Times New Roman" w:cs="Times New Roman"/>
          <w:color w:val="111214"/>
          <w:kern w:val="36"/>
          <w:sz w:val="24"/>
          <w:szCs w:val="24"/>
        </w:rPr>
        <w:t>Краснодара» МЗ КК</w:t>
      </w:r>
      <w:r>
        <w:rPr>
          <w:rFonts w:ascii="Times New Roman" w:eastAsia="Times New Roman" w:hAnsi="Times New Roman" w:cs="Times New Roman"/>
          <w:color w:val="111214"/>
          <w:kern w:val="36"/>
          <w:sz w:val="24"/>
          <w:szCs w:val="24"/>
        </w:rPr>
        <w:t xml:space="preserve"> проводит специальную оценку условий труда на рабочих местах</w:t>
      </w:r>
      <w:r w:rsidR="00041DC1">
        <w:rPr>
          <w:rFonts w:ascii="Times New Roman" w:eastAsia="Times New Roman" w:hAnsi="Times New Roman" w:cs="Times New Roman"/>
          <w:color w:val="111214"/>
          <w:kern w:val="36"/>
          <w:sz w:val="24"/>
          <w:szCs w:val="24"/>
        </w:rPr>
        <w:t xml:space="preserve"> (СОУТ)</w:t>
      </w:r>
      <w:r>
        <w:rPr>
          <w:rFonts w:ascii="Times New Roman" w:eastAsia="Times New Roman" w:hAnsi="Times New Roman" w:cs="Times New Roman"/>
          <w:color w:val="111214"/>
          <w:kern w:val="36"/>
          <w:sz w:val="24"/>
          <w:szCs w:val="24"/>
        </w:rPr>
        <w:t>.</w:t>
      </w:r>
      <w:bookmarkStart w:id="0" w:name="_GoBack"/>
      <w:bookmarkEnd w:id="0"/>
    </w:p>
    <w:p w:rsidR="008C6AD6" w:rsidRDefault="008C6AD6" w:rsidP="00E164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E33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2B2E33"/>
          <w:spacing w:val="-2"/>
          <w:sz w:val="24"/>
          <w:szCs w:val="24"/>
        </w:rPr>
        <w:t>П</w:t>
      </w:r>
      <w:r w:rsidRPr="00F857D5">
        <w:rPr>
          <w:rFonts w:ascii="Times New Roman" w:eastAsia="Times New Roman" w:hAnsi="Times New Roman" w:cs="Times New Roman"/>
          <w:color w:val="2B2E33"/>
          <w:spacing w:val="-2"/>
          <w:sz w:val="24"/>
          <w:szCs w:val="24"/>
        </w:rPr>
        <w:t>роводится идентификация потенциально вредных</w:t>
      </w:r>
      <w:r w:rsidR="00B113C6">
        <w:rPr>
          <w:rFonts w:ascii="Times New Roman" w:eastAsia="Times New Roman" w:hAnsi="Times New Roman" w:cs="Times New Roman"/>
          <w:color w:val="2B2E33"/>
          <w:spacing w:val="-2"/>
          <w:sz w:val="24"/>
          <w:szCs w:val="24"/>
        </w:rPr>
        <w:t xml:space="preserve"> </w:t>
      </w:r>
      <w:r w:rsidRPr="00F857D5">
        <w:rPr>
          <w:rFonts w:ascii="Times New Roman" w:eastAsia="Times New Roman" w:hAnsi="Times New Roman" w:cs="Times New Roman"/>
          <w:color w:val="2B2E33"/>
          <w:spacing w:val="-2"/>
          <w:sz w:val="24"/>
          <w:szCs w:val="24"/>
        </w:rPr>
        <w:t>и</w:t>
      </w:r>
      <w:r w:rsidR="00B113C6">
        <w:rPr>
          <w:rFonts w:ascii="Times New Roman" w:eastAsia="Times New Roman" w:hAnsi="Times New Roman" w:cs="Times New Roman"/>
          <w:color w:val="2B2E33"/>
          <w:spacing w:val="-2"/>
          <w:sz w:val="24"/>
          <w:szCs w:val="24"/>
        </w:rPr>
        <w:t xml:space="preserve"> </w:t>
      </w:r>
      <w:r w:rsidR="00B113C6" w:rsidRPr="00F857D5">
        <w:rPr>
          <w:rFonts w:ascii="Times New Roman" w:eastAsia="Times New Roman" w:hAnsi="Times New Roman" w:cs="Times New Roman"/>
          <w:color w:val="2B2E33"/>
          <w:spacing w:val="-2"/>
          <w:sz w:val="24"/>
          <w:szCs w:val="24"/>
        </w:rPr>
        <w:t xml:space="preserve"> </w:t>
      </w:r>
      <w:r w:rsidRPr="00F857D5">
        <w:rPr>
          <w:rFonts w:ascii="Times New Roman" w:eastAsia="Times New Roman" w:hAnsi="Times New Roman" w:cs="Times New Roman"/>
          <w:color w:val="2B2E33"/>
          <w:spacing w:val="-2"/>
          <w:sz w:val="24"/>
          <w:szCs w:val="24"/>
        </w:rPr>
        <w:t>(или) опасных</w:t>
      </w:r>
      <w:r>
        <w:rPr>
          <w:rFonts w:ascii="Times New Roman" w:eastAsia="Times New Roman" w:hAnsi="Times New Roman" w:cs="Times New Roman"/>
          <w:color w:val="2B2E33"/>
          <w:spacing w:val="-2"/>
          <w:sz w:val="24"/>
          <w:szCs w:val="24"/>
        </w:rPr>
        <w:t xml:space="preserve"> п</w:t>
      </w:r>
      <w:r w:rsidRPr="00F857D5">
        <w:rPr>
          <w:rFonts w:ascii="Times New Roman" w:eastAsia="Times New Roman" w:hAnsi="Times New Roman" w:cs="Times New Roman"/>
          <w:color w:val="2B2E33"/>
          <w:spacing w:val="-2"/>
          <w:sz w:val="24"/>
          <w:szCs w:val="24"/>
        </w:rPr>
        <w:t>роизводственных факторов. В случае</w:t>
      </w:r>
      <w:proofErr w:type="gramStart"/>
      <w:r w:rsidR="00CD6037">
        <w:rPr>
          <w:rFonts w:ascii="Times New Roman" w:eastAsia="Times New Roman" w:hAnsi="Times New Roman" w:cs="Times New Roman"/>
          <w:color w:val="2B2E33"/>
          <w:spacing w:val="-2"/>
          <w:sz w:val="24"/>
          <w:szCs w:val="24"/>
        </w:rPr>
        <w:t>,</w:t>
      </w:r>
      <w:proofErr w:type="gramEnd"/>
      <w:r w:rsidRPr="00F857D5">
        <w:rPr>
          <w:rFonts w:ascii="Times New Roman" w:eastAsia="Times New Roman" w:hAnsi="Times New Roman" w:cs="Times New Roman"/>
          <w:color w:val="2B2E33"/>
          <w:spacing w:val="-2"/>
          <w:sz w:val="24"/>
          <w:szCs w:val="24"/>
        </w:rPr>
        <w:t xml:space="preserve"> если вредные производственные факторы на рабочих местах идентифицированы, принимается решение о</w:t>
      </w:r>
      <w:r w:rsidR="00B113C6">
        <w:rPr>
          <w:rFonts w:ascii="Times New Roman" w:eastAsia="Times New Roman" w:hAnsi="Times New Roman" w:cs="Times New Roman"/>
          <w:color w:val="2B2E33"/>
          <w:spacing w:val="-2"/>
          <w:sz w:val="24"/>
          <w:szCs w:val="24"/>
        </w:rPr>
        <w:t xml:space="preserve"> </w:t>
      </w:r>
      <w:r w:rsidRPr="00F857D5">
        <w:rPr>
          <w:rFonts w:ascii="Times New Roman" w:eastAsia="Times New Roman" w:hAnsi="Times New Roman" w:cs="Times New Roman"/>
          <w:color w:val="2B2E33"/>
          <w:spacing w:val="-2"/>
          <w:sz w:val="24"/>
          <w:szCs w:val="24"/>
        </w:rPr>
        <w:t>проведении исследований (испытаний) и измерений данных вредных и (или) опасных производственных факторов.</w:t>
      </w:r>
      <w:r>
        <w:rPr>
          <w:rFonts w:ascii="Times New Roman" w:eastAsia="Times New Roman" w:hAnsi="Times New Roman" w:cs="Times New Roman"/>
          <w:color w:val="2B2E33"/>
          <w:spacing w:val="-2"/>
          <w:sz w:val="24"/>
          <w:szCs w:val="24"/>
        </w:rPr>
        <w:t xml:space="preserve"> </w:t>
      </w:r>
    </w:p>
    <w:p w:rsidR="008C6AD6" w:rsidRDefault="008C6AD6" w:rsidP="00E164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E33"/>
          <w:spacing w:val="-2"/>
          <w:sz w:val="24"/>
          <w:szCs w:val="24"/>
        </w:rPr>
      </w:pPr>
      <w:r w:rsidRPr="00F857D5">
        <w:rPr>
          <w:rFonts w:ascii="Times New Roman" w:eastAsia="Times New Roman" w:hAnsi="Times New Roman" w:cs="Times New Roman"/>
          <w:color w:val="2B2E33"/>
          <w:spacing w:val="-2"/>
          <w:sz w:val="24"/>
          <w:szCs w:val="24"/>
        </w:rPr>
        <w:t xml:space="preserve">По результатам </w:t>
      </w:r>
      <w:r w:rsidR="00041DC1">
        <w:rPr>
          <w:rFonts w:ascii="Times New Roman" w:eastAsia="Times New Roman" w:hAnsi="Times New Roman" w:cs="Times New Roman"/>
          <w:color w:val="2B2E33"/>
          <w:spacing w:val="-2"/>
          <w:sz w:val="24"/>
          <w:szCs w:val="24"/>
        </w:rPr>
        <w:t>проведения СОУТ установлены классы (подклассы) условий труда на рабочих местах и разработан перечень мероприятий по улучшению условий и охраны труда работников.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5"/>
        <w:gridCol w:w="2410"/>
        <w:gridCol w:w="851"/>
        <w:gridCol w:w="850"/>
        <w:gridCol w:w="567"/>
        <w:gridCol w:w="567"/>
        <w:gridCol w:w="567"/>
        <w:gridCol w:w="567"/>
        <w:gridCol w:w="1417"/>
      </w:tblGrid>
      <w:tr w:rsidR="009E4917" w:rsidRPr="00AF77EF" w:rsidTr="00E16491">
        <w:trPr>
          <w:trHeight w:val="345"/>
        </w:trPr>
        <w:tc>
          <w:tcPr>
            <w:tcW w:w="1277" w:type="dxa"/>
            <w:vMerge w:val="restart"/>
            <w:shd w:val="clear" w:color="auto" w:fill="auto"/>
          </w:tcPr>
          <w:p w:rsidR="009E4917" w:rsidRPr="007B3A78" w:rsidRDefault="009E4917" w:rsidP="00E16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A78">
              <w:rPr>
                <w:rFonts w:ascii="Times New Roman" w:hAnsi="Times New Roman" w:cs="Times New Roman"/>
                <w:b/>
              </w:rPr>
              <w:t>Кол-во рабочих</w:t>
            </w:r>
          </w:p>
          <w:p w:rsidR="009E4917" w:rsidRDefault="009E4917" w:rsidP="00E16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A78">
              <w:rPr>
                <w:rFonts w:ascii="Times New Roman" w:hAnsi="Times New Roman" w:cs="Times New Roman"/>
                <w:b/>
              </w:rPr>
              <w:t xml:space="preserve"> мест </w:t>
            </w:r>
          </w:p>
          <w:p w:rsidR="0005504A" w:rsidRPr="007B3A78" w:rsidRDefault="0005504A" w:rsidP="00E16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(РМ)</w:t>
            </w:r>
          </w:p>
          <w:p w:rsidR="009E4917" w:rsidRPr="007B3A78" w:rsidRDefault="009E4917" w:rsidP="00E16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E4917" w:rsidRPr="007B3A78" w:rsidRDefault="009E4917" w:rsidP="00E164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B3A78">
              <w:rPr>
                <w:rFonts w:ascii="Times New Roman" w:hAnsi="Times New Roman" w:cs="Times New Roman"/>
                <w:b/>
              </w:rPr>
              <w:t xml:space="preserve">Кол-во РМ, </w:t>
            </w:r>
            <w:proofErr w:type="gramStart"/>
            <w:r w:rsidRPr="007B3A78"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 w:rsidRPr="007B3A78">
              <w:rPr>
                <w:rFonts w:ascii="Times New Roman" w:hAnsi="Times New Roman" w:cs="Times New Roman"/>
                <w:b/>
              </w:rPr>
              <w:t xml:space="preserve"> которых проведена спец.</w:t>
            </w:r>
            <w:r w:rsidR="00E16491">
              <w:rPr>
                <w:rFonts w:ascii="Times New Roman" w:hAnsi="Times New Roman" w:cs="Times New Roman"/>
                <w:b/>
              </w:rPr>
              <w:t xml:space="preserve"> </w:t>
            </w:r>
            <w:r w:rsidRPr="007B3A78">
              <w:rPr>
                <w:rFonts w:ascii="Times New Roman" w:hAnsi="Times New Roman" w:cs="Times New Roman"/>
                <w:b/>
              </w:rPr>
              <w:t>оценка условий труда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E4917" w:rsidRPr="007B3A78" w:rsidRDefault="009E4917" w:rsidP="00E164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B3A78">
              <w:rPr>
                <w:rFonts w:ascii="Times New Roman" w:hAnsi="Times New Roman" w:cs="Times New Roman"/>
                <w:b/>
              </w:rPr>
              <w:t xml:space="preserve">Кол-во РМ, на </w:t>
            </w:r>
            <w:proofErr w:type="gramStart"/>
            <w:r w:rsidRPr="007B3A78">
              <w:rPr>
                <w:rFonts w:ascii="Times New Roman" w:hAnsi="Times New Roman" w:cs="Times New Roman"/>
                <w:b/>
              </w:rPr>
              <w:t>которых</w:t>
            </w:r>
            <w:proofErr w:type="gramEnd"/>
            <w:r w:rsidRPr="007B3A78">
              <w:rPr>
                <w:rFonts w:ascii="Times New Roman" w:hAnsi="Times New Roman" w:cs="Times New Roman"/>
                <w:b/>
              </w:rPr>
              <w:t xml:space="preserve">  заняты работники, имеющие право</w:t>
            </w:r>
          </w:p>
          <w:p w:rsidR="009E4917" w:rsidRPr="007B3A78" w:rsidRDefault="00884707" w:rsidP="00E164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на получение </w:t>
            </w:r>
            <w:r w:rsidR="00E16491">
              <w:rPr>
                <w:rFonts w:ascii="Times New Roman" w:hAnsi="Times New Roman" w:cs="Times New Roman"/>
                <w:b/>
              </w:rPr>
              <w:t xml:space="preserve">льгот </w:t>
            </w:r>
            <w:r w:rsidR="009E4917" w:rsidRPr="007B3A78">
              <w:rPr>
                <w:rFonts w:ascii="Times New Roman" w:hAnsi="Times New Roman" w:cs="Times New Roman"/>
                <w:b/>
              </w:rPr>
              <w:t>и компенсаций</w:t>
            </w:r>
          </w:p>
        </w:tc>
        <w:tc>
          <w:tcPr>
            <w:tcW w:w="5386" w:type="dxa"/>
            <w:gridSpan w:val="7"/>
            <w:shd w:val="clear" w:color="auto" w:fill="auto"/>
          </w:tcPr>
          <w:p w:rsidR="009E4917" w:rsidRPr="007B3A78" w:rsidRDefault="009E4917" w:rsidP="00E16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A78">
              <w:rPr>
                <w:rFonts w:ascii="Times New Roman" w:hAnsi="Times New Roman" w:cs="Times New Roman"/>
                <w:b/>
              </w:rPr>
              <w:t>Распределение рабочих мест  по классам условий труда</w:t>
            </w:r>
          </w:p>
        </w:tc>
      </w:tr>
      <w:tr w:rsidR="009E4917" w:rsidRPr="00AF77EF" w:rsidTr="00E16491">
        <w:trPr>
          <w:trHeight w:val="563"/>
        </w:trPr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4917" w:rsidRPr="007B3A78" w:rsidRDefault="009E4917" w:rsidP="00E16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E4917" w:rsidRPr="007B3A78" w:rsidRDefault="009E4917" w:rsidP="00E164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4917" w:rsidRPr="007B3A78" w:rsidRDefault="009E4917" w:rsidP="00E164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E4917" w:rsidRPr="007B3A78" w:rsidRDefault="009E4917" w:rsidP="00E16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E4917" w:rsidRPr="007B3A78" w:rsidRDefault="009E4917" w:rsidP="00E16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A78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E4917" w:rsidRPr="007B3A78" w:rsidRDefault="009E4917" w:rsidP="00E16491">
            <w:pPr>
              <w:spacing w:after="0" w:line="240" w:lineRule="auto"/>
              <w:ind w:hanging="1188"/>
              <w:jc w:val="center"/>
              <w:rPr>
                <w:rFonts w:ascii="Times New Roman" w:hAnsi="Times New Roman" w:cs="Times New Roman"/>
                <w:b/>
              </w:rPr>
            </w:pPr>
          </w:p>
          <w:p w:rsidR="009E4917" w:rsidRPr="007B3A78" w:rsidRDefault="009E4917" w:rsidP="00E16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A78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E4917" w:rsidRPr="007B3A78" w:rsidRDefault="009E4917" w:rsidP="00E16491">
            <w:pPr>
              <w:spacing w:after="0" w:line="240" w:lineRule="auto"/>
              <w:ind w:left="-108" w:right="-130"/>
              <w:jc w:val="center"/>
              <w:rPr>
                <w:rFonts w:ascii="Times New Roman" w:hAnsi="Times New Roman" w:cs="Times New Roman"/>
                <w:b/>
              </w:rPr>
            </w:pPr>
            <w:r w:rsidRPr="007B3A78">
              <w:rPr>
                <w:rFonts w:ascii="Times New Roman" w:hAnsi="Times New Roman" w:cs="Times New Roman"/>
                <w:b/>
              </w:rPr>
              <w:t xml:space="preserve">Вредные условия труда (3 класс), </w:t>
            </w:r>
          </w:p>
          <w:p w:rsidR="009E4917" w:rsidRPr="007B3A78" w:rsidRDefault="009E4917" w:rsidP="00E16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A78">
              <w:rPr>
                <w:rFonts w:ascii="Times New Roman" w:hAnsi="Times New Roman" w:cs="Times New Roman"/>
                <w:b/>
              </w:rPr>
              <w:t>в том числе по подклассам: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E4917" w:rsidRPr="007B3A78" w:rsidRDefault="009E4917" w:rsidP="00E16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A78">
              <w:rPr>
                <w:rFonts w:ascii="Times New Roman" w:hAnsi="Times New Roman" w:cs="Times New Roman"/>
                <w:b/>
              </w:rPr>
              <w:t>Опасные</w:t>
            </w:r>
          </w:p>
          <w:p w:rsidR="009E4917" w:rsidRPr="007B3A78" w:rsidRDefault="009E4917" w:rsidP="00E16491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 w:cs="Times New Roman"/>
                <w:b/>
              </w:rPr>
            </w:pPr>
            <w:r w:rsidRPr="007B3A78">
              <w:rPr>
                <w:rFonts w:ascii="Times New Roman" w:hAnsi="Times New Roman" w:cs="Times New Roman"/>
                <w:b/>
              </w:rPr>
              <w:t>условия труда</w:t>
            </w:r>
          </w:p>
          <w:p w:rsidR="009E4917" w:rsidRPr="007B3A78" w:rsidRDefault="009E4917" w:rsidP="00E16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A78">
              <w:rPr>
                <w:rFonts w:ascii="Times New Roman" w:hAnsi="Times New Roman" w:cs="Times New Roman"/>
                <w:b/>
              </w:rPr>
              <w:t>(4 класс)</w:t>
            </w:r>
          </w:p>
        </w:tc>
      </w:tr>
      <w:tr w:rsidR="00AF77EF" w:rsidRPr="00AF77EF" w:rsidTr="00E16491">
        <w:trPr>
          <w:trHeight w:val="370"/>
        </w:trPr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4917" w:rsidRPr="007B3A78" w:rsidRDefault="009E4917" w:rsidP="00E16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4917" w:rsidRPr="007B3A78" w:rsidRDefault="009E4917" w:rsidP="00E164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4917" w:rsidRPr="007B3A78" w:rsidRDefault="009E4917" w:rsidP="00E164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4917" w:rsidRPr="007B3A78" w:rsidRDefault="009E4917" w:rsidP="00E16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4917" w:rsidRPr="007B3A78" w:rsidRDefault="009E4917" w:rsidP="00E16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E4917" w:rsidRPr="007B3A78" w:rsidRDefault="009E4917" w:rsidP="00E16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A78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E4917" w:rsidRPr="007B3A78" w:rsidRDefault="009E4917" w:rsidP="00E16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A78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E4917" w:rsidRPr="007B3A78" w:rsidRDefault="009E4917" w:rsidP="00E16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A78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E4917" w:rsidRPr="007B3A78" w:rsidRDefault="009E4917" w:rsidP="00E16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A78">
              <w:rPr>
                <w:rFonts w:ascii="Times New Roman" w:hAnsi="Times New Roman" w:cs="Times New Roman"/>
                <w:b/>
              </w:rPr>
              <w:t>3.4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4917" w:rsidRPr="007B3A78" w:rsidRDefault="009E4917" w:rsidP="00E16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77EF" w:rsidTr="00E16491">
        <w:trPr>
          <w:trHeight w:val="375"/>
        </w:trPr>
        <w:tc>
          <w:tcPr>
            <w:tcW w:w="1277" w:type="dxa"/>
            <w:shd w:val="clear" w:color="auto" w:fill="auto"/>
          </w:tcPr>
          <w:p w:rsidR="009E4917" w:rsidRPr="007B3A78" w:rsidRDefault="00E16491" w:rsidP="00E16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75" w:type="dxa"/>
            <w:shd w:val="clear" w:color="auto" w:fill="auto"/>
          </w:tcPr>
          <w:p w:rsidR="009E4917" w:rsidRPr="007B3A78" w:rsidRDefault="00E16491" w:rsidP="00E16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9E4917" w:rsidRPr="007B3A78" w:rsidRDefault="00E16491" w:rsidP="00E16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1" w:type="dxa"/>
            <w:shd w:val="clear" w:color="auto" w:fill="auto"/>
          </w:tcPr>
          <w:p w:rsidR="009E4917" w:rsidRPr="007B3A78" w:rsidRDefault="009E4917" w:rsidP="00E16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3A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E4917" w:rsidRPr="007B3A78" w:rsidRDefault="00E16491" w:rsidP="00E16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E4917" w:rsidRPr="007B3A78" w:rsidRDefault="00E16491" w:rsidP="00E16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E4917" w:rsidRPr="007B3A78" w:rsidRDefault="00884707" w:rsidP="00E16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E4917" w:rsidRPr="007B3A78" w:rsidRDefault="00884707" w:rsidP="00E16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E4917" w:rsidRPr="007B3A78" w:rsidRDefault="009E4917" w:rsidP="00E16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3A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9E4917" w:rsidRPr="007B3A78" w:rsidRDefault="009E4917" w:rsidP="00E16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3A78">
              <w:rPr>
                <w:rFonts w:ascii="Times New Roman" w:hAnsi="Times New Roman" w:cs="Times New Roman"/>
              </w:rPr>
              <w:t>0</w:t>
            </w:r>
          </w:p>
        </w:tc>
      </w:tr>
    </w:tbl>
    <w:p w:rsidR="007B3A78" w:rsidRDefault="007B3A78" w:rsidP="00E164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E33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2B2E33"/>
          <w:spacing w:val="-2"/>
          <w:sz w:val="24"/>
          <w:szCs w:val="24"/>
        </w:rPr>
        <w:t xml:space="preserve">Проводимые мероприятия по улучшению условий </w:t>
      </w:r>
      <w:r w:rsidR="00DC6785">
        <w:rPr>
          <w:rFonts w:ascii="Times New Roman" w:eastAsia="Times New Roman" w:hAnsi="Times New Roman" w:cs="Times New Roman"/>
          <w:color w:val="2B2E33"/>
          <w:spacing w:val="-2"/>
          <w:sz w:val="24"/>
          <w:szCs w:val="24"/>
        </w:rPr>
        <w:t>труда с вредными и опасными производственными факторами</w:t>
      </w:r>
      <w:r>
        <w:rPr>
          <w:rFonts w:ascii="Times New Roman" w:eastAsia="Times New Roman" w:hAnsi="Times New Roman" w:cs="Times New Roman"/>
          <w:color w:val="2B2E33"/>
          <w:spacing w:val="-2"/>
          <w:sz w:val="24"/>
          <w:szCs w:val="24"/>
        </w:rPr>
        <w:t>:</w:t>
      </w:r>
    </w:p>
    <w:p w:rsidR="007B3A78" w:rsidRDefault="007B3A78" w:rsidP="00E164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E33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2B2E33"/>
          <w:spacing w:val="-2"/>
          <w:sz w:val="24"/>
          <w:szCs w:val="24"/>
        </w:rPr>
        <w:t xml:space="preserve">- </w:t>
      </w:r>
      <w:r w:rsidR="00DC6785">
        <w:rPr>
          <w:rFonts w:ascii="Times New Roman" w:eastAsia="Times New Roman" w:hAnsi="Times New Roman" w:cs="Times New Roman"/>
          <w:color w:val="2B2E33"/>
          <w:spacing w:val="-2"/>
          <w:sz w:val="24"/>
          <w:szCs w:val="24"/>
        </w:rPr>
        <w:t>повышенная оплата  труда;</w:t>
      </w:r>
    </w:p>
    <w:p w:rsidR="00DC6785" w:rsidRDefault="00DC6785" w:rsidP="00E164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E33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2B2E33"/>
          <w:spacing w:val="-2"/>
          <w:sz w:val="24"/>
          <w:szCs w:val="24"/>
        </w:rPr>
        <w:t>- ежегодный дополнительный оплачиваемый отпуск;</w:t>
      </w:r>
    </w:p>
    <w:p w:rsidR="00DC6785" w:rsidRDefault="00DC6785" w:rsidP="00E164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E33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2B2E33"/>
          <w:spacing w:val="-2"/>
          <w:sz w:val="24"/>
          <w:szCs w:val="24"/>
        </w:rPr>
        <w:t>- сокращенная продолжительность рабочего времени;</w:t>
      </w:r>
    </w:p>
    <w:p w:rsidR="00DC6785" w:rsidRPr="00F857D5" w:rsidRDefault="00DC6785" w:rsidP="00E164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E33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2B2E33"/>
          <w:spacing w:val="-2"/>
          <w:sz w:val="24"/>
          <w:szCs w:val="24"/>
        </w:rPr>
        <w:t>- молоко и/или другие равноценные пищевые продукты.</w:t>
      </w:r>
    </w:p>
    <w:p w:rsidR="00F549C2" w:rsidRPr="008C6AD6" w:rsidRDefault="00F549C2" w:rsidP="00E164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49C2" w:rsidRPr="008C6AD6" w:rsidSect="008847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6AD6"/>
    <w:rsid w:val="000008CE"/>
    <w:rsid w:val="0000111C"/>
    <w:rsid w:val="00001B40"/>
    <w:rsid w:val="00003148"/>
    <w:rsid w:val="00003279"/>
    <w:rsid w:val="00004418"/>
    <w:rsid w:val="00004EFF"/>
    <w:rsid w:val="00010B27"/>
    <w:rsid w:val="00012D84"/>
    <w:rsid w:val="00013656"/>
    <w:rsid w:val="000146DD"/>
    <w:rsid w:val="00014ED9"/>
    <w:rsid w:val="000151C7"/>
    <w:rsid w:val="00016568"/>
    <w:rsid w:val="000176CA"/>
    <w:rsid w:val="00020B9A"/>
    <w:rsid w:val="00023144"/>
    <w:rsid w:val="00025E48"/>
    <w:rsid w:val="00026061"/>
    <w:rsid w:val="00026670"/>
    <w:rsid w:val="00033205"/>
    <w:rsid w:val="00034BAC"/>
    <w:rsid w:val="00036692"/>
    <w:rsid w:val="00037770"/>
    <w:rsid w:val="0003782F"/>
    <w:rsid w:val="000415BB"/>
    <w:rsid w:val="00041DC1"/>
    <w:rsid w:val="00044566"/>
    <w:rsid w:val="00045CDA"/>
    <w:rsid w:val="000465E2"/>
    <w:rsid w:val="000504F9"/>
    <w:rsid w:val="0005504A"/>
    <w:rsid w:val="00057149"/>
    <w:rsid w:val="00062BC3"/>
    <w:rsid w:val="0006322D"/>
    <w:rsid w:val="00063781"/>
    <w:rsid w:val="00067F1C"/>
    <w:rsid w:val="00070C24"/>
    <w:rsid w:val="0007272C"/>
    <w:rsid w:val="000729EF"/>
    <w:rsid w:val="000732EC"/>
    <w:rsid w:val="00077491"/>
    <w:rsid w:val="000775E1"/>
    <w:rsid w:val="00090242"/>
    <w:rsid w:val="00090C20"/>
    <w:rsid w:val="00090CC2"/>
    <w:rsid w:val="00091831"/>
    <w:rsid w:val="000934B7"/>
    <w:rsid w:val="000946AB"/>
    <w:rsid w:val="00095825"/>
    <w:rsid w:val="00097304"/>
    <w:rsid w:val="000A0DB3"/>
    <w:rsid w:val="000A5667"/>
    <w:rsid w:val="000A700D"/>
    <w:rsid w:val="000B00CF"/>
    <w:rsid w:val="000B09D0"/>
    <w:rsid w:val="000B120F"/>
    <w:rsid w:val="000B3F1E"/>
    <w:rsid w:val="000C15EA"/>
    <w:rsid w:val="000C2944"/>
    <w:rsid w:val="000C2AE3"/>
    <w:rsid w:val="000C2F4C"/>
    <w:rsid w:val="000C3681"/>
    <w:rsid w:val="000C3FB5"/>
    <w:rsid w:val="000C42AB"/>
    <w:rsid w:val="000C496D"/>
    <w:rsid w:val="000C503D"/>
    <w:rsid w:val="000C5E4C"/>
    <w:rsid w:val="000D0AD0"/>
    <w:rsid w:val="000D4E45"/>
    <w:rsid w:val="000D5767"/>
    <w:rsid w:val="000E0008"/>
    <w:rsid w:val="000E03EC"/>
    <w:rsid w:val="000E178E"/>
    <w:rsid w:val="000E179E"/>
    <w:rsid w:val="000E3A55"/>
    <w:rsid w:val="000E412C"/>
    <w:rsid w:val="000F0E47"/>
    <w:rsid w:val="000F1878"/>
    <w:rsid w:val="000F2A59"/>
    <w:rsid w:val="00103EA8"/>
    <w:rsid w:val="00106BF8"/>
    <w:rsid w:val="00110550"/>
    <w:rsid w:val="00110A39"/>
    <w:rsid w:val="00115487"/>
    <w:rsid w:val="0012318F"/>
    <w:rsid w:val="00124665"/>
    <w:rsid w:val="0012534F"/>
    <w:rsid w:val="00125CA2"/>
    <w:rsid w:val="00125EF6"/>
    <w:rsid w:val="001275E9"/>
    <w:rsid w:val="00131888"/>
    <w:rsid w:val="001344B2"/>
    <w:rsid w:val="001373F3"/>
    <w:rsid w:val="0014107D"/>
    <w:rsid w:val="001411AF"/>
    <w:rsid w:val="00141BA2"/>
    <w:rsid w:val="00141C1C"/>
    <w:rsid w:val="00143EEE"/>
    <w:rsid w:val="00146FE0"/>
    <w:rsid w:val="0015184F"/>
    <w:rsid w:val="00152199"/>
    <w:rsid w:val="001563EF"/>
    <w:rsid w:val="0016330C"/>
    <w:rsid w:val="00166D9A"/>
    <w:rsid w:val="00173C77"/>
    <w:rsid w:val="001755E9"/>
    <w:rsid w:val="00175F5D"/>
    <w:rsid w:val="00176ED8"/>
    <w:rsid w:val="00177DFC"/>
    <w:rsid w:val="0018145E"/>
    <w:rsid w:val="001861E8"/>
    <w:rsid w:val="00186CE8"/>
    <w:rsid w:val="00187E3D"/>
    <w:rsid w:val="00191663"/>
    <w:rsid w:val="001970F3"/>
    <w:rsid w:val="00197838"/>
    <w:rsid w:val="001A1078"/>
    <w:rsid w:val="001A2CE3"/>
    <w:rsid w:val="001A48E4"/>
    <w:rsid w:val="001B3C14"/>
    <w:rsid w:val="001B5A06"/>
    <w:rsid w:val="001B75E4"/>
    <w:rsid w:val="001C033E"/>
    <w:rsid w:val="001C03C7"/>
    <w:rsid w:val="001C0BF1"/>
    <w:rsid w:val="001C3CC4"/>
    <w:rsid w:val="001C46AD"/>
    <w:rsid w:val="001C6A15"/>
    <w:rsid w:val="001C7522"/>
    <w:rsid w:val="001D1346"/>
    <w:rsid w:val="001D272D"/>
    <w:rsid w:val="001D2F6C"/>
    <w:rsid w:val="001D684B"/>
    <w:rsid w:val="001D6EC8"/>
    <w:rsid w:val="001D7160"/>
    <w:rsid w:val="001E3020"/>
    <w:rsid w:val="001E3128"/>
    <w:rsid w:val="001E3C4F"/>
    <w:rsid w:val="001E7B74"/>
    <w:rsid w:val="001F262C"/>
    <w:rsid w:val="001F471E"/>
    <w:rsid w:val="001F508F"/>
    <w:rsid w:val="001F62A7"/>
    <w:rsid w:val="0020013A"/>
    <w:rsid w:val="002032E4"/>
    <w:rsid w:val="002068D4"/>
    <w:rsid w:val="002107B7"/>
    <w:rsid w:val="00212A4B"/>
    <w:rsid w:val="00214CD2"/>
    <w:rsid w:val="00216BDC"/>
    <w:rsid w:val="0022128F"/>
    <w:rsid w:val="00225E74"/>
    <w:rsid w:val="00226331"/>
    <w:rsid w:val="00226BA6"/>
    <w:rsid w:val="00226EF5"/>
    <w:rsid w:val="00231E03"/>
    <w:rsid w:val="002333D9"/>
    <w:rsid w:val="00236CEC"/>
    <w:rsid w:val="0023792E"/>
    <w:rsid w:val="00243A09"/>
    <w:rsid w:val="00244BB0"/>
    <w:rsid w:val="00245F5E"/>
    <w:rsid w:val="00246A66"/>
    <w:rsid w:val="00250070"/>
    <w:rsid w:val="00251AD1"/>
    <w:rsid w:val="00261A8A"/>
    <w:rsid w:val="00262472"/>
    <w:rsid w:val="00263424"/>
    <w:rsid w:val="00264FCD"/>
    <w:rsid w:val="002673F9"/>
    <w:rsid w:val="00271001"/>
    <w:rsid w:val="00271680"/>
    <w:rsid w:val="00271EDF"/>
    <w:rsid w:val="00271FF0"/>
    <w:rsid w:val="00272746"/>
    <w:rsid w:val="002733BA"/>
    <w:rsid w:val="002734D8"/>
    <w:rsid w:val="0027676A"/>
    <w:rsid w:val="00276960"/>
    <w:rsid w:val="00282313"/>
    <w:rsid w:val="00282494"/>
    <w:rsid w:val="00282FD8"/>
    <w:rsid w:val="00286CF6"/>
    <w:rsid w:val="00287D19"/>
    <w:rsid w:val="00287E1B"/>
    <w:rsid w:val="0029145A"/>
    <w:rsid w:val="00291560"/>
    <w:rsid w:val="00293CB5"/>
    <w:rsid w:val="00294367"/>
    <w:rsid w:val="002A1E63"/>
    <w:rsid w:val="002A2D09"/>
    <w:rsid w:val="002A400E"/>
    <w:rsid w:val="002A400F"/>
    <w:rsid w:val="002A7A34"/>
    <w:rsid w:val="002B3C5F"/>
    <w:rsid w:val="002B3F2C"/>
    <w:rsid w:val="002B40D3"/>
    <w:rsid w:val="002B53EF"/>
    <w:rsid w:val="002B5432"/>
    <w:rsid w:val="002B6A83"/>
    <w:rsid w:val="002B6F64"/>
    <w:rsid w:val="002C0D43"/>
    <w:rsid w:val="002C1001"/>
    <w:rsid w:val="002C3963"/>
    <w:rsid w:val="002D366B"/>
    <w:rsid w:val="002D5FD1"/>
    <w:rsid w:val="002E075D"/>
    <w:rsid w:val="002E33A7"/>
    <w:rsid w:val="002E3F00"/>
    <w:rsid w:val="002E3FCA"/>
    <w:rsid w:val="002E5621"/>
    <w:rsid w:val="002E5860"/>
    <w:rsid w:val="002E5A87"/>
    <w:rsid w:val="002E7090"/>
    <w:rsid w:val="002F28D0"/>
    <w:rsid w:val="002F2C48"/>
    <w:rsid w:val="002F2EA7"/>
    <w:rsid w:val="002F49F1"/>
    <w:rsid w:val="002F5C1C"/>
    <w:rsid w:val="002F603D"/>
    <w:rsid w:val="002F6902"/>
    <w:rsid w:val="002F6AFD"/>
    <w:rsid w:val="00310D60"/>
    <w:rsid w:val="003120F6"/>
    <w:rsid w:val="0031283A"/>
    <w:rsid w:val="00313104"/>
    <w:rsid w:val="00314C3E"/>
    <w:rsid w:val="00315201"/>
    <w:rsid w:val="003206A6"/>
    <w:rsid w:val="003211EF"/>
    <w:rsid w:val="003224F9"/>
    <w:rsid w:val="00322D3B"/>
    <w:rsid w:val="0032446A"/>
    <w:rsid w:val="00325723"/>
    <w:rsid w:val="0032670C"/>
    <w:rsid w:val="00333673"/>
    <w:rsid w:val="00335DB5"/>
    <w:rsid w:val="00336AF9"/>
    <w:rsid w:val="00337090"/>
    <w:rsid w:val="0033759F"/>
    <w:rsid w:val="003449AD"/>
    <w:rsid w:val="0034633D"/>
    <w:rsid w:val="0034705C"/>
    <w:rsid w:val="0034787E"/>
    <w:rsid w:val="003503EC"/>
    <w:rsid w:val="00350C06"/>
    <w:rsid w:val="00352921"/>
    <w:rsid w:val="00353107"/>
    <w:rsid w:val="00355647"/>
    <w:rsid w:val="00355F9D"/>
    <w:rsid w:val="00356DCD"/>
    <w:rsid w:val="003637CE"/>
    <w:rsid w:val="0036397E"/>
    <w:rsid w:val="00363B63"/>
    <w:rsid w:val="00364060"/>
    <w:rsid w:val="003704E3"/>
    <w:rsid w:val="0037219E"/>
    <w:rsid w:val="0037294E"/>
    <w:rsid w:val="003752D1"/>
    <w:rsid w:val="00383379"/>
    <w:rsid w:val="0038616C"/>
    <w:rsid w:val="003878FC"/>
    <w:rsid w:val="00390C70"/>
    <w:rsid w:val="003940B7"/>
    <w:rsid w:val="0039739A"/>
    <w:rsid w:val="003A0F40"/>
    <w:rsid w:val="003A1D95"/>
    <w:rsid w:val="003A3C2B"/>
    <w:rsid w:val="003A7324"/>
    <w:rsid w:val="003A7C27"/>
    <w:rsid w:val="003B0765"/>
    <w:rsid w:val="003B1618"/>
    <w:rsid w:val="003B31AB"/>
    <w:rsid w:val="003B42CA"/>
    <w:rsid w:val="003B5CB9"/>
    <w:rsid w:val="003C1A24"/>
    <w:rsid w:val="003C1E23"/>
    <w:rsid w:val="003C7211"/>
    <w:rsid w:val="003D07C1"/>
    <w:rsid w:val="003D0B99"/>
    <w:rsid w:val="003D3F75"/>
    <w:rsid w:val="003D4067"/>
    <w:rsid w:val="003D60A0"/>
    <w:rsid w:val="003D6310"/>
    <w:rsid w:val="003D7455"/>
    <w:rsid w:val="003D7C3A"/>
    <w:rsid w:val="003E06C1"/>
    <w:rsid w:val="003E0FBF"/>
    <w:rsid w:val="003E120D"/>
    <w:rsid w:val="003E231A"/>
    <w:rsid w:val="003E378F"/>
    <w:rsid w:val="003E7833"/>
    <w:rsid w:val="003F00FF"/>
    <w:rsid w:val="003F0DEA"/>
    <w:rsid w:val="003F16F9"/>
    <w:rsid w:val="003F1E47"/>
    <w:rsid w:val="003F1F14"/>
    <w:rsid w:val="003F4984"/>
    <w:rsid w:val="003F594E"/>
    <w:rsid w:val="003F5DF3"/>
    <w:rsid w:val="004004C2"/>
    <w:rsid w:val="00401B77"/>
    <w:rsid w:val="0040227F"/>
    <w:rsid w:val="00402A86"/>
    <w:rsid w:val="00405A55"/>
    <w:rsid w:val="00405E4B"/>
    <w:rsid w:val="004060AF"/>
    <w:rsid w:val="004101F0"/>
    <w:rsid w:val="0041478B"/>
    <w:rsid w:val="00414AC9"/>
    <w:rsid w:val="004150D6"/>
    <w:rsid w:val="004174D3"/>
    <w:rsid w:val="00420C4F"/>
    <w:rsid w:val="004220E1"/>
    <w:rsid w:val="004254B9"/>
    <w:rsid w:val="00427A60"/>
    <w:rsid w:val="0043033F"/>
    <w:rsid w:val="004307EA"/>
    <w:rsid w:val="00430D8A"/>
    <w:rsid w:val="0043428A"/>
    <w:rsid w:val="00434313"/>
    <w:rsid w:val="004377D7"/>
    <w:rsid w:val="0044064B"/>
    <w:rsid w:val="0044075F"/>
    <w:rsid w:val="00440790"/>
    <w:rsid w:val="00441B45"/>
    <w:rsid w:val="00443285"/>
    <w:rsid w:val="0044332E"/>
    <w:rsid w:val="004436C8"/>
    <w:rsid w:val="0044537C"/>
    <w:rsid w:val="00445EFB"/>
    <w:rsid w:val="00447E18"/>
    <w:rsid w:val="00450105"/>
    <w:rsid w:val="00451D97"/>
    <w:rsid w:val="00451ED1"/>
    <w:rsid w:val="0045538A"/>
    <w:rsid w:val="00460E45"/>
    <w:rsid w:val="00464B4C"/>
    <w:rsid w:val="00470AB6"/>
    <w:rsid w:val="00473C53"/>
    <w:rsid w:val="00474244"/>
    <w:rsid w:val="0047476F"/>
    <w:rsid w:val="00474C1C"/>
    <w:rsid w:val="00481DF2"/>
    <w:rsid w:val="00482B44"/>
    <w:rsid w:val="00487CAD"/>
    <w:rsid w:val="004903A2"/>
    <w:rsid w:val="004921AF"/>
    <w:rsid w:val="004933D8"/>
    <w:rsid w:val="00495B7C"/>
    <w:rsid w:val="004969E3"/>
    <w:rsid w:val="004A057E"/>
    <w:rsid w:val="004A0EEA"/>
    <w:rsid w:val="004A14E4"/>
    <w:rsid w:val="004A6840"/>
    <w:rsid w:val="004A7554"/>
    <w:rsid w:val="004B1CD0"/>
    <w:rsid w:val="004B458C"/>
    <w:rsid w:val="004B5535"/>
    <w:rsid w:val="004B567E"/>
    <w:rsid w:val="004B6EDB"/>
    <w:rsid w:val="004C29B4"/>
    <w:rsid w:val="004C2C8D"/>
    <w:rsid w:val="004C2FFC"/>
    <w:rsid w:val="004C331F"/>
    <w:rsid w:val="004C3E4C"/>
    <w:rsid w:val="004C5C37"/>
    <w:rsid w:val="004C5E81"/>
    <w:rsid w:val="004D26E4"/>
    <w:rsid w:val="004D49D0"/>
    <w:rsid w:val="004D6E6C"/>
    <w:rsid w:val="004E1645"/>
    <w:rsid w:val="004E185F"/>
    <w:rsid w:val="004E42A8"/>
    <w:rsid w:val="004E5F56"/>
    <w:rsid w:val="004E665F"/>
    <w:rsid w:val="004E772D"/>
    <w:rsid w:val="004F378D"/>
    <w:rsid w:val="004F4692"/>
    <w:rsid w:val="004F7798"/>
    <w:rsid w:val="005003FD"/>
    <w:rsid w:val="00500AC8"/>
    <w:rsid w:val="00500FC0"/>
    <w:rsid w:val="0050224D"/>
    <w:rsid w:val="005027C1"/>
    <w:rsid w:val="0050579C"/>
    <w:rsid w:val="00507AE2"/>
    <w:rsid w:val="00507E17"/>
    <w:rsid w:val="00514D7F"/>
    <w:rsid w:val="00516349"/>
    <w:rsid w:val="00521EA6"/>
    <w:rsid w:val="00523B50"/>
    <w:rsid w:val="00523E83"/>
    <w:rsid w:val="0052444D"/>
    <w:rsid w:val="00526C55"/>
    <w:rsid w:val="005311AE"/>
    <w:rsid w:val="00531F25"/>
    <w:rsid w:val="00533A92"/>
    <w:rsid w:val="0053550F"/>
    <w:rsid w:val="00535F7C"/>
    <w:rsid w:val="00536A0F"/>
    <w:rsid w:val="00537D99"/>
    <w:rsid w:val="00544557"/>
    <w:rsid w:val="00547446"/>
    <w:rsid w:val="0055098C"/>
    <w:rsid w:val="005511E1"/>
    <w:rsid w:val="0055496F"/>
    <w:rsid w:val="00556267"/>
    <w:rsid w:val="005566B6"/>
    <w:rsid w:val="0056275A"/>
    <w:rsid w:val="00565407"/>
    <w:rsid w:val="00565796"/>
    <w:rsid w:val="00565A35"/>
    <w:rsid w:val="005713A6"/>
    <w:rsid w:val="00571E56"/>
    <w:rsid w:val="00572BE4"/>
    <w:rsid w:val="005734D7"/>
    <w:rsid w:val="00573D8C"/>
    <w:rsid w:val="0057525A"/>
    <w:rsid w:val="00575A75"/>
    <w:rsid w:val="00575F54"/>
    <w:rsid w:val="00575FAD"/>
    <w:rsid w:val="00577236"/>
    <w:rsid w:val="00577F6D"/>
    <w:rsid w:val="0058125F"/>
    <w:rsid w:val="0058664F"/>
    <w:rsid w:val="00587763"/>
    <w:rsid w:val="00590B7B"/>
    <w:rsid w:val="00592C6D"/>
    <w:rsid w:val="0059366E"/>
    <w:rsid w:val="0059415F"/>
    <w:rsid w:val="005955E8"/>
    <w:rsid w:val="005974EF"/>
    <w:rsid w:val="005A01B8"/>
    <w:rsid w:val="005A13FD"/>
    <w:rsid w:val="005A482A"/>
    <w:rsid w:val="005A5D14"/>
    <w:rsid w:val="005A6BD0"/>
    <w:rsid w:val="005B0B1F"/>
    <w:rsid w:val="005B1449"/>
    <w:rsid w:val="005B3FEF"/>
    <w:rsid w:val="005B6265"/>
    <w:rsid w:val="005B63CE"/>
    <w:rsid w:val="005B6A93"/>
    <w:rsid w:val="005C1630"/>
    <w:rsid w:val="005C165B"/>
    <w:rsid w:val="005C1F75"/>
    <w:rsid w:val="005C283D"/>
    <w:rsid w:val="005C6F90"/>
    <w:rsid w:val="005C70E9"/>
    <w:rsid w:val="005D5849"/>
    <w:rsid w:val="005D6FDB"/>
    <w:rsid w:val="005E02CD"/>
    <w:rsid w:val="005E3266"/>
    <w:rsid w:val="005E5766"/>
    <w:rsid w:val="005E6277"/>
    <w:rsid w:val="005E6BD8"/>
    <w:rsid w:val="005F01C9"/>
    <w:rsid w:val="005F06ED"/>
    <w:rsid w:val="005F0D7C"/>
    <w:rsid w:val="005F1114"/>
    <w:rsid w:val="005F1D8A"/>
    <w:rsid w:val="005F26C3"/>
    <w:rsid w:val="005F3A85"/>
    <w:rsid w:val="005F4805"/>
    <w:rsid w:val="005F5A34"/>
    <w:rsid w:val="005F5B65"/>
    <w:rsid w:val="005F623C"/>
    <w:rsid w:val="0060083F"/>
    <w:rsid w:val="0060117B"/>
    <w:rsid w:val="0060404D"/>
    <w:rsid w:val="00604452"/>
    <w:rsid w:val="00605677"/>
    <w:rsid w:val="00607AA8"/>
    <w:rsid w:val="00610AE5"/>
    <w:rsid w:val="00610F51"/>
    <w:rsid w:val="00612C50"/>
    <w:rsid w:val="006144DE"/>
    <w:rsid w:val="006156AD"/>
    <w:rsid w:val="006202D6"/>
    <w:rsid w:val="00622626"/>
    <w:rsid w:val="00625612"/>
    <w:rsid w:val="00625848"/>
    <w:rsid w:val="00625C36"/>
    <w:rsid w:val="006261FB"/>
    <w:rsid w:val="00627A5E"/>
    <w:rsid w:val="0063033A"/>
    <w:rsid w:val="00630C68"/>
    <w:rsid w:val="00631058"/>
    <w:rsid w:val="00631DB0"/>
    <w:rsid w:val="00633E64"/>
    <w:rsid w:val="00634EBD"/>
    <w:rsid w:val="0063598B"/>
    <w:rsid w:val="006409B3"/>
    <w:rsid w:val="0064258F"/>
    <w:rsid w:val="0064346B"/>
    <w:rsid w:val="00644BDC"/>
    <w:rsid w:val="0064690B"/>
    <w:rsid w:val="00650E11"/>
    <w:rsid w:val="0065434A"/>
    <w:rsid w:val="00661B5B"/>
    <w:rsid w:val="006621FC"/>
    <w:rsid w:val="00662473"/>
    <w:rsid w:val="006626BD"/>
    <w:rsid w:val="00662921"/>
    <w:rsid w:val="006631E7"/>
    <w:rsid w:val="00674002"/>
    <w:rsid w:val="00676706"/>
    <w:rsid w:val="00680536"/>
    <w:rsid w:val="006810A9"/>
    <w:rsid w:val="00684A20"/>
    <w:rsid w:val="00685492"/>
    <w:rsid w:val="006874F9"/>
    <w:rsid w:val="006877F0"/>
    <w:rsid w:val="00691119"/>
    <w:rsid w:val="00692A1A"/>
    <w:rsid w:val="006955F2"/>
    <w:rsid w:val="006975BF"/>
    <w:rsid w:val="00697E95"/>
    <w:rsid w:val="006A48E0"/>
    <w:rsid w:val="006A5A11"/>
    <w:rsid w:val="006A5AA6"/>
    <w:rsid w:val="006B1CBC"/>
    <w:rsid w:val="006B70EF"/>
    <w:rsid w:val="006C20ED"/>
    <w:rsid w:val="006C411B"/>
    <w:rsid w:val="006C5D0A"/>
    <w:rsid w:val="006C7A40"/>
    <w:rsid w:val="006D1432"/>
    <w:rsid w:val="006D1534"/>
    <w:rsid w:val="006D3778"/>
    <w:rsid w:val="006D5E96"/>
    <w:rsid w:val="006D6787"/>
    <w:rsid w:val="006D6D85"/>
    <w:rsid w:val="006E1346"/>
    <w:rsid w:val="006E1E1E"/>
    <w:rsid w:val="006E4487"/>
    <w:rsid w:val="006E4692"/>
    <w:rsid w:val="006E6FD3"/>
    <w:rsid w:val="006F100E"/>
    <w:rsid w:val="006F2042"/>
    <w:rsid w:val="006F28F9"/>
    <w:rsid w:val="006F4E40"/>
    <w:rsid w:val="00700968"/>
    <w:rsid w:val="007012DC"/>
    <w:rsid w:val="00701B8F"/>
    <w:rsid w:val="0070260F"/>
    <w:rsid w:val="00703509"/>
    <w:rsid w:val="00705605"/>
    <w:rsid w:val="00705A95"/>
    <w:rsid w:val="0070615F"/>
    <w:rsid w:val="00707927"/>
    <w:rsid w:val="00707D37"/>
    <w:rsid w:val="0071282E"/>
    <w:rsid w:val="007133E8"/>
    <w:rsid w:val="00714246"/>
    <w:rsid w:val="00715440"/>
    <w:rsid w:val="00721B25"/>
    <w:rsid w:val="00723269"/>
    <w:rsid w:val="007238FE"/>
    <w:rsid w:val="00730667"/>
    <w:rsid w:val="00732D62"/>
    <w:rsid w:val="007330FE"/>
    <w:rsid w:val="00746B43"/>
    <w:rsid w:val="00750689"/>
    <w:rsid w:val="0075099B"/>
    <w:rsid w:val="00754086"/>
    <w:rsid w:val="00755CCE"/>
    <w:rsid w:val="00757854"/>
    <w:rsid w:val="00757A81"/>
    <w:rsid w:val="0076418F"/>
    <w:rsid w:val="0076759E"/>
    <w:rsid w:val="00773CEA"/>
    <w:rsid w:val="007745D0"/>
    <w:rsid w:val="00774CDD"/>
    <w:rsid w:val="00775124"/>
    <w:rsid w:val="007751A8"/>
    <w:rsid w:val="0077571F"/>
    <w:rsid w:val="00775834"/>
    <w:rsid w:val="00776B70"/>
    <w:rsid w:val="00777240"/>
    <w:rsid w:val="00780D64"/>
    <w:rsid w:val="00780E13"/>
    <w:rsid w:val="00792F71"/>
    <w:rsid w:val="00793829"/>
    <w:rsid w:val="0079405C"/>
    <w:rsid w:val="00794CA1"/>
    <w:rsid w:val="007A2125"/>
    <w:rsid w:val="007A4EED"/>
    <w:rsid w:val="007A52D9"/>
    <w:rsid w:val="007A6F41"/>
    <w:rsid w:val="007B1FE4"/>
    <w:rsid w:val="007B3A78"/>
    <w:rsid w:val="007B50C1"/>
    <w:rsid w:val="007B661D"/>
    <w:rsid w:val="007C0370"/>
    <w:rsid w:val="007C1305"/>
    <w:rsid w:val="007C5E53"/>
    <w:rsid w:val="007D0D98"/>
    <w:rsid w:val="007D2443"/>
    <w:rsid w:val="007D51C9"/>
    <w:rsid w:val="007D6091"/>
    <w:rsid w:val="007D6FF8"/>
    <w:rsid w:val="007E0A14"/>
    <w:rsid w:val="007E167C"/>
    <w:rsid w:val="007E5183"/>
    <w:rsid w:val="007E7836"/>
    <w:rsid w:val="007F401A"/>
    <w:rsid w:val="007F452E"/>
    <w:rsid w:val="007F4F7F"/>
    <w:rsid w:val="007F521D"/>
    <w:rsid w:val="00802666"/>
    <w:rsid w:val="00804EDD"/>
    <w:rsid w:val="008054EF"/>
    <w:rsid w:val="00805C29"/>
    <w:rsid w:val="00805E47"/>
    <w:rsid w:val="00807176"/>
    <w:rsid w:val="0080718E"/>
    <w:rsid w:val="00807B62"/>
    <w:rsid w:val="008118EE"/>
    <w:rsid w:val="00811A45"/>
    <w:rsid w:val="00811D0E"/>
    <w:rsid w:val="008123E4"/>
    <w:rsid w:val="00812CA3"/>
    <w:rsid w:val="00813BE0"/>
    <w:rsid w:val="008156C9"/>
    <w:rsid w:val="00816CDD"/>
    <w:rsid w:val="00817120"/>
    <w:rsid w:val="0081739B"/>
    <w:rsid w:val="00817A1A"/>
    <w:rsid w:val="00817FB1"/>
    <w:rsid w:val="00821606"/>
    <w:rsid w:val="00821B89"/>
    <w:rsid w:val="00823327"/>
    <w:rsid w:val="00827328"/>
    <w:rsid w:val="00832680"/>
    <w:rsid w:val="00835A5B"/>
    <w:rsid w:val="00835C2A"/>
    <w:rsid w:val="00836AEB"/>
    <w:rsid w:val="008372A9"/>
    <w:rsid w:val="008434EE"/>
    <w:rsid w:val="00844ABA"/>
    <w:rsid w:val="008470C0"/>
    <w:rsid w:val="0085188D"/>
    <w:rsid w:val="0085236D"/>
    <w:rsid w:val="00855664"/>
    <w:rsid w:val="00856B09"/>
    <w:rsid w:val="00857DEE"/>
    <w:rsid w:val="00860788"/>
    <w:rsid w:val="0086349D"/>
    <w:rsid w:val="00863D0E"/>
    <w:rsid w:val="00863DFE"/>
    <w:rsid w:val="00870F03"/>
    <w:rsid w:val="008726E3"/>
    <w:rsid w:val="00873B7C"/>
    <w:rsid w:val="008743E8"/>
    <w:rsid w:val="00882471"/>
    <w:rsid w:val="00882BCD"/>
    <w:rsid w:val="00882BF1"/>
    <w:rsid w:val="0088339A"/>
    <w:rsid w:val="00883EE8"/>
    <w:rsid w:val="00884707"/>
    <w:rsid w:val="00885A9D"/>
    <w:rsid w:val="00887E3F"/>
    <w:rsid w:val="0089139B"/>
    <w:rsid w:val="008947BC"/>
    <w:rsid w:val="00894DFB"/>
    <w:rsid w:val="00896ABC"/>
    <w:rsid w:val="008977C3"/>
    <w:rsid w:val="008A08A5"/>
    <w:rsid w:val="008A1BC9"/>
    <w:rsid w:val="008A245F"/>
    <w:rsid w:val="008A3588"/>
    <w:rsid w:val="008A3AB7"/>
    <w:rsid w:val="008A4243"/>
    <w:rsid w:val="008A4BA7"/>
    <w:rsid w:val="008B0251"/>
    <w:rsid w:val="008B0AD7"/>
    <w:rsid w:val="008B1940"/>
    <w:rsid w:val="008B1D09"/>
    <w:rsid w:val="008B2742"/>
    <w:rsid w:val="008B3030"/>
    <w:rsid w:val="008B3549"/>
    <w:rsid w:val="008B58A2"/>
    <w:rsid w:val="008C0B80"/>
    <w:rsid w:val="008C184C"/>
    <w:rsid w:val="008C1B0C"/>
    <w:rsid w:val="008C3407"/>
    <w:rsid w:val="008C6AD6"/>
    <w:rsid w:val="008D142E"/>
    <w:rsid w:val="008D226F"/>
    <w:rsid w:val="008D3E37"/>
    <w:rsid w:val="008D4380"/>
    <w:rsid w:val="008D478C"/>
    <w:rsid w:val="008D4846"/>
    <w:rsid w:val="008D4C45"/>
    <w:rsid w:val="008D4E43"/>
    <w:rsid w:val="008D625E"/>
    <w:rsid w:val="008D7502"/>
    <w:rsid w:val="008E0ABA"/>
    <w:rsid w:val="008E0E66"/>
    <w:rsid w:val="008E2F6F"/>
    <w:rsid w:val="008E4D50"/>
    <w:rsid w:val="008E59F6"/>
    <w:rsid w:val="008F0670"/>
    <w:rsid w:val="008F536E"/>
    <w:rsid w:val="008F7692"/>
    <w:rsid w:val="008F7B68"/>
    <w:rsid w:val="00904E0A"/>
    <w:rsid w:val="009077DF"/>
    <w:rsid w:val="00910BF1"/>
    <w:rsid w:val="00910E7F"/>
    <w:rsid w:val="00911CC6"/>
    <w:rsid w:val="00921A62"/>
    <w:rsid w:val="0092281B"/>
    <w:rsid w:val="009248B6"/>
    <w:rsid w:val="009270EE"/>
    <w:rsid w:val="0093426B"/>
    <w:rsid w:val="0093491D"/>
    <w:rsid w:val="00934C3F"/>
    <w:rsid w:val="0093688D"/>
    <w:rsid w:val="009415FF"/>
    <w:rsid w:val="00941929"/>
    <w:rsid w:val="00941A42"/>
    <w:rsid w:val="00945088"/>
    <w:rsid w:val="00946CF3"/>
    <w:rsid w:val="009478BD"/>
    <w:rsid w:val="009478F8"/>
    <w:rsid w:val="00947E09"/>
    <w:rsid w:val="0095321B"/>
    <w:rsid w:val="009534DB"/>
    <w:rsid w:val="00953967"/>
    <w:rsid w:val="009541B5"/>
    <w:rsid w:val="009554B1"/>
    <w:rsid w:val="00955686"/>
    <w:rsid w:val="009560BE"/>
    <w:rsid w:val="009565CD"/>
    <w:rsid w:val="00956927"/>
    <w:rsid w:val="00960FFF"/>
    <w:rsid w:val="009616DF"/>
    <w:rsid w:val="00964D39"/>
    <w:rsid w:val="00964F54"/>
    <w:rsid w:val="00967925"/>
    <w:rsid w:val="0097202F"/>
    <w:rsid w:val="0097312A"/>
    <w:rsid w:val="00973307"/>
    <w:rsid w:val="009807F4"/>
    <w:rsid w:val="009808F6"/>
    <w:rsid w:val="00980F19"/>
    <w:rsid w:val="009821CB"/>
    <w:rsid w:val="0098286F"/>
    <w:rsid w:val="0098657E"/>
    <w:rsid w:val="00990AE0"/>
    <w:rsid w:val="00993569"/>
    <w:rsid w:val="009935C4"/>
    <w:rsid w:val="00994896"/>
    <w:rsid w:val="009950BE"/>
    <w:rsid w:val="0099553F"/>
    <w:rsid w:val="009A0953"/>
    <w:rsid w:val="009A0EE1"/>
    <w:rsid w:val="009A44FA"/>
    <w:rsid w:val="009A4E8C"/>
    <w:rsid w:val="009A55A6"/>
    <w:rsid w:val="009B00BB"/>
    <w:rsid w:val="009B0F11"/>
    <w:rsid w:val="009B1B8A"/>
    <w:rsid w:val="009B6055"/>
    <w:rsid w:val="009C04A6"/>
    <w:rsid w:val="009C3479"/>
    <w:rsid w:val="009C3913"/>
    <w:rsid w:val="009C5130"/>
    <w:rsid w:val="009D1181"/>
    <w:rsid w:val="009E35C2"/>
    <w:rsid w:val="009E4917"/>
    <w:rsid w:val="009E5E5D"/>
    <w:rsid w:val="009E757E"/>
    <w:rsid w:val="009E7821"/>
    <w:rsid w:val="009F55B5"/>
    <w:rsid w:val="009F6E97"/>
    <w:rsid w:val="009F789F"/>
    <w:rsid w:val="00A0269E"/>
    <w:rsid w:val="00A02FFF"/>
    <w:rsid w:val="00A0413F"/>
    <w:rsid w:val="00A04B3D"/>
    <w:rsid w:val="00A06058"/>
    <w:rsid w:val="00A07F92"/>
    <w:rsid w:val="00A108DC"/>
    <w:rsid w:val="00A11E8A"/>
    <w:rsid w:val="00A1436B"/>
    <w:rsid w:val="00A1445E"/>
    <w:rsid w:val="00A15F66"/>
    <w:rsid w:val="00A1718C"/>
    <w:rsid w:val="00A17B08"/>
    <w:rsid w:val="00A22666"/>
    <w:rsid w:val="00A24FAE"/>
    <w:rsid w:val="00A25391"/>
    <w:rsid w:val="00A26345"/>
    <w:rsid w:val="00A31EFF"/>
    <w:rsid w:val="00A33107"/>
    <w:rsid w:val="00A37AA4"/>
    <w:rsid w:val="00A41C17"/>
    <w:rsid w:val="00A41E76"/>
    <w:rsid w:val="00A43E03"/>
    <w:rsid w:val="00A44597"/>
    <w:rsid w:val="00A51115"/>
    <w:rsid w:val="00A51781"/>
    <w:rsid w:val="00A522EF"/>
    <w:rsid w:val="00A55DDF"/>
    <w:rsid w:val="00A5605A"/>
    <w:rsid w:val="00A5615E"/>
    <w:rsid w:val="00A602BD"/>
    <w:rsid w:val="00A6053F"/>
    <w:rsid w:val="00A61E20"/>
    <w:rsid w:val="00A63ABF"/>
    <w:rsid w:val="00A663A9"/>
    <w:rsid w:val="00A70694"/>
    <w:rsid w:val="00A71F5C"/>
    <w:rsid w:val="00A80847"/>
    <w:rsid w:val="00A82508"/>
    <w:rsid w:val="00A83CF7"/>
    <w:rsid w:val="00A85650"/>
    <w:rsid w:val="00A86871"/>
    <w:rsid w:val="00A8764D"/>
    <w:rsid w:val="00A90195"/>
    <w:rsid w:val="00A90D9B"/>
    <w:rsid w:val="00A90DF5"/>
    <w:rsid w:val="00A94E3B"/>
    <w:rsid w:val="00A967DC"/>
    <w:rsid w:val="00A969AF"/>
    <w:rsid w:val="00A9744B"/>
    <w:rsid w:val="00A97C77"/>
    <w:rsid w:val="00AA0481"/>
    <w:rsid w:val="00AA33F3"/>
    <w:rsid w:val="00AA36BE"/>
    <w:rsid w:val="00AA473F"/>
    <w:rsid w:val="00AA5997"/>
    <w:rsid w:val="00AA6336"/>
    <w:rsid w:val="00AB0DDA"/>
    <w:rsid w:val="00AB1EA1"/>
    <w:rsid w:val="00AB4CB6"/>
    <w:rsid w:val="00AB693D"/>
    <w:rsid w:val="00AB6FBD"/>
    <w:rsid w:val="00AB7401"/>
    <w:rsid w:val="00AC4DF7"/>
    <w:rsid w:val="00AC6282"/>
    <w:rsid w:val="00AC63F8"/>
    <w:rsid w:val="00AD0A78"/>
    <w:rsid w:val="00AD30D0"/>
    <w:rsid w:val="00AD3968"/>
    <w:rsid w:val="00AE060E"/>
    <w:rsid w:val="00AE0796"/>
    <w:rsid w:val="00AE1719"/>
    <w:rsid w:val="00AE3965"/>
    <w:rsid w:val="00AE6B7B"/>
    <w:rsid w:val="00AF375D"/>
    <w:rsid w:val="00AF4BBB"/>
    <w:rsid w:val="00AF57E4"/>
    <w:rsid w:val="00AF71CA"/>
    <w:rsid w:val="00AF77EF"/>
    <w:rsid w:val="00B00988"/>
    <w:rsid w:val="00B00A52"/>
    <w:rsid w:val="00B02096"/>
    <w:rsid w:val="00B0276C"/>
    <w:rsid w:val="00B03168"/>
    <w:rsid w:val="00B03A13"/>
    <w:rsid w:val="00B068E0"/>
    <w:rsid w:val="00B113C6"/>
    <w:rsid w:val="00B1454D"/>
    <w:rsid w:val="00B1568A"/>
    <w:rsid w:val="00B16A11"/>
    <w:rsid w:val="00B173BB"/>
    <w:rsid w:val="00B1762E"/>
    <w:rsid w:val="00B23655"/>
    <w:rsid w:val="00B25720"/>
    <w:rsid w:val="00B26EBA"/>
    <w:rsid w:val="00B30448"/>
    <w:rsid w:val="00B3071E"/>
    <w:rsid w:val="00B326E3"/>
    <w:rsid w:val="00B328F9"/>
    <w:rsid w:val="00B33A1F"/>
    <w:rsid w:val="00B376B3"/>
    <w:rsid w:val="00B405FA"/>
    <w:rsid w:val="00B410EC"/>
    <w:rsid w:val="00B452B7"/>
    <w:rsid w:val="00B5006C"/>
    <w:rsid w:val="00B50F95"/>
    <w:rsid w:val="00B51918"/>
    <w:rsid w:val="00B545C0"/>
    <w:rsid w:val="00B55074"/>
    <w:rsid w:val="00B62C6E"/>
    <w:rsid w:val="00B639C5"/>
    <w:rsid w:val="00B64B0E"/>
    <w:rsid w:val="00B67810"/>
    <w:rsid w:val="00B67BBC"/>
    <w:rsid w:val="00B71413"/>
    <w:rsid w:val="00B73ADD"/>
    <w:rsid w:val="00B73CA7"/>
    <w:rsid w:val="00B75677"/>
    <w:rsid w:val="00B829A9"/>
    <w:rsid w:val="00B84B2A"/>
    <w:rsid w:val="00B85BEE"/>
    <w:rsid w:val="00B86036"/>
    <w:rsid w:val="00B90D9F"/>
    <w:rsid w:val="00B927AD"/>
    <w:rsid w:val="00B935D2"/>
    <w:rsid w:val="00B97672"/>
    <w:rsid w:val="00BA06B8"/>
    <w:rsid w:val="00BA2D4C"/>
    <w:rsid w:val="00BA5A78"/>
    <w:rsid w:val="00BA5D8E"/>
    <w:rsid w:val="00BB1857"/>
    <w:rsid w:val="00BB2DD4"/>
    <w:rsid w:val="00BB30FD"/>
    <w:rsid w:val="00BB79AB"/>
    <w:rsid w:val="00BC1347"/>
    <w:rsid w:val="00BC439D"/>
    <w:rsid w:val="00BC4637"/>
    <w:rsid w:val="00BC6D83"/>
    <w:rsid w:val="00BC7678"/>
    <w:rsid w:val="00BD2B26"/>
    <w:rsid w:val="00BD2E2B"/>
    <w:rsid w:val="00BD3301"/>
    <w:rsid w:val="00BD6496"/>
    <w:rsid w:val="00BD7306"/>
    <w:rsid w:val="00BE2DC3"/>
    <w:rsid w:val="00BE7CD3"/>
    <w:rsid w:val="00BF3E8B"/>
    <w:rsid w:val="00BF4E85"/>
    <w:rsid w:val="00BF535E"/>
    <w:rsid w:val="00C01E99"/>
    <w:rsid w:val="00C022D7"/>
    <w:rsid w:val="00C02E35"/>
    <w:rsid w:val="00C04EF9"/>
    <w:rsid w:val="00C12E32"/>
    <w:rsid w:val="00C13039"/>
    <w:rsid w:val="00C13084"/>
    <w:rsid w:val="00C13265"/>
    <w:rsid w:val="00C14759"/>
    <w:rsid w:val="00C14C7D"/>
    <w:rsid w:val="00C14F39"/>
    <w:rsid w:val="00C14F60"/>
    <w:rsid w:val="00C1666E"/>
    <w:rsid w:val="00C20BBB"/>
    <w:rsid w:val="00C248A9"/>
    <w:rsid w:val="00C24F07"/>
    <w:rsid w:val="00C30A9F"/>
    <w:rsid w:val="00C35305"/>
    <w:rsid w:val="00C36762"/>
    <w:rsid w:val="00C368CA"/>
    <w:rsid w:val="00C37D3C"/>
    <w:rsid w:val="00C40153"/>
    <w:rsid w:val="00C42D6B"/>
    <w:rsid w:val="00C43CCE"/>
    <w:rsid w:val="00C44FA1"/>
    <w:rsid w:val="00C454D9"/>
    <w:rsid w:val="00C45BF9"/>
    <w:rsid w:val="00C45CDF"/>
    <w:rsid w:val="00C4674C"/>
    <w:rsid w:val="00C502F5"/>
    <w:rsid w:val="00C53BA4"/>
    <w:rsid w:val="00C53D6A"/>
    <w:rsid w:val="00C54CAF"/>
    <w:rsid w:val="00C54DF0"/>
    <w:rsid w:val="00C56B4F"/>
    <w:rsid w:val="00C60AC5"/>
    <w:rsid w:val="00C61E88"/>
    <w:rsid w:val="00C62EB2"/>
    <w:rsid w:val="00C63786"/>
    <w:rsid w:val="00C64A90"/>
    <w:rsid w:val="00C66234"/>
    <w:rsid w:val="00C70320"/>
    <w:rsid w:val="00C72C60"/>
    <w:rsid w:val="00C745FA"/>
    <w:rsid w:val="00C77F6A"/>
    <w:rsid w:val="00C8152D"/>
    <w:rsid w:val="00C8288A"/>
    <w:rsid w:val="00C828EE"/>
    <w:rsid w:val="00C831E3"/>
    <w:rsid w:val="00C84404"/>
    <w:rsid w:val="00C87062"/>
    <w:rsid w:val="00C907CB"/>
    <w:rsid w:val="00C91912"/>
    <w:rsid w:val="00C94BEB"/>
    <w:rsid w:val="00C94D47"/>
    <w:rsid w:val="00C96A27"/>
    <w:rsid w:val="00CA19B7"/>
    <w:rsid w:val="00CA4AE9"/>
    <w:rsid w:val="00CA544D"/>
    <w:rsid w:val="00CA586E"/>
    <w:rsid w:val="00CA6A9C"/>
    <w:rsid w:val="00CB19C6"/>
    <w:rsid w:val="00CB5362"/>
    <w:rsid w:val="00CB5927"/>
    <w:rsid w:val="00CB6379"/>
    <w:rsid w:val="00CB73A8"/>
    <w:rsid w:val="00CC564D"/>
    <w:rsid w:val="00CD021C"/>
    <w:rsid w:val="00CD09A7"/>
    <w:rsid w:val="00CD21DB"/>
    <w:rsid w:val="00CD2C93"/>
    <w:rsid w:val="00CD4419"/>
    <w:rsid w:val="00CD4970"/>
    <w:rsid w:val="00CD5101"/>
    <w:rsid w:val="00CD5813"/>
    <w:rsid w:val="00CD6037"/>
    <w:rsid w:val="00CD6CF8"/>
    <w:rsid w:val="00CE4620"/>
    <w:rsid w:val="00CF110B"/>
    <w:rsid w:val="00CF1C16"/>
    <w:rsid w:val="00CF3072"/>
    <w:rsid w:val="00CF4E86"/>
    <w:rsid w:val="00CF58C9"/>
    <w:rsid w:val="00CF5CCA"/>
    <w:rsid w:val="00D051A7"/>
    <w:rsid w:val="00D07B14"/>
    <w:rsid w:val="00D07BC4"/>
    <w:rsid w:val="00D12290"/>
    <w:rsid w:val="00D12DB9"/>
    <w:rsid w:val="00D12F73"/>
    <w:rsid w:val="00D15AE9"/>
    <w:rsid w:val="00D16811"/>
    <w:rsid w:val="00D16C60"/>
    <w:rsid w:val="00D219B1"/>
    <w:rsid w:val="00D22319"/>
    <w:rsid w:val="00D2400F"/>
    <w:rsid w:val="00D24499"/>
    <w:rsid w:val="00D24897"/>
    <w:rsid w:val="00D251FC"/>
    <w:rsid w:val="00D25F48"/>
    <w:rsid w:val="00D26102"/>
    <w:rsid w:val="00D2694F"/>
    <w:rsid w:val="00D30C10"/>
    <w:rsid w:val="00D32C3E"/>
    <w:rsid w:val="00D32F8A"/>
    <w:rsid w:val="00D33592"/>
    <w:rsid w:val="00D33A95"/>
    <w:rsid w:val="00D34331"/>
    <w:rsid w:val="00D409BC"/>
    <w:rsid w:val="00D41354"/>
    <w:rsid w:val="00D50D44"/>
    <w:rsid w:val="00D5184E"/>
    <w:rsid w:val="00D51E9F"/>
    <w:rsid w:val="00D52149"/>
    <w:rsid w:val="00D53E28"/>
    <w:rsid w:val="00D53E5F"/>
    <w:rsid w:val="00D5738F"/>
    <w:rsid w:val="00D6057E"/>
    <w:rsid w:val="00D62983"/>
    <w:rsid w:val="00D63629"/>
    <w:rsid w:val="00D70165"/>
    <w:rsid w:val="00D7221D"/>
    <w:rsid w:val="00D72A89"/>
    <w:rsid w:val="00D77EF5"/>
    <w:rsid w:val="00D81B9C"/>
    <w:rsid w:val="00D825E8"/>
    <w:rsid w:val="00D82704"/>
    <w:rsid w:val="00D84317"/>
    <w:rsid w:val="00D94E8B"/>
    <w:rsid w:val="00D95CCA"/>
    <w:rsid w:val="00D964A6"/>
    <w:rsid w:val="00D97E17"/>
    <w:rsid w:val="00DA05EE"/>
    <w:rsid w:val="00DA07EE"/>
    <w:rsid w:val="00DA1F47"/>
    <w:rsid w:val="00DA3485"/>
    <w:rsid w:val="00DA5001"/>
    <w:rsid w:val="00DA65D7"/>
    <w:rsid w:val="00DA665A"/>
    <w:rsid w:val="00DA750A"/>
    <w:rsid w:val="00DB0671"/>
    <w:rsid w:val="00DB142E"/>
    <w:rsid w:val="00DB273B"/>
    <w:rsid w:val="00DB665F"/>
    <w:rsid w:val="00DB7341"/>
    <w:rsid w:val="00DC00B7"/>
    <w:rsid w:val="00DC0D09"/>
    <w:rsid w:val="00DC19BA"/>
    <w:rsid w:val="00DC20AD"/>
    <w:rsid w:val="00DC3562"/>
    <w:rsid w:val="00DC497A"/>
    <w:rsid w:val="00DC4E86"/>
    <w:rsid w:val="00DC5A23"/>
    <w:rsid w:val="00DC5DCC"/>
    <w:rsid w:val="00DC6785"/>
    <w:rsid w:val="00DD0B86"/>
    <w:rsid w:val="00DD1678"/>
    <w:rsid w:val="00DD2D5E"/>
    <w:rsid w:val="00DE23C3"/>
    <w:rsid w:val="00DE3129"/>
    <w:rsid w:val="00DE3D73"/>
    <w:rsid w:val="00DE6F4D"/>
    <w:rsid w:val="00DF5093"/>
    <w:rsid w:val="00DF72E6"/>
    <w:rsid w:val="00E02788"/>
    <w:rsid w:val="00E0345E"/>
    <w:rsid w:val="00E034A0"/>
    <w:rsid w:val="00E0369E"/>
    <w:rsid w:val="00E04BBA"/>
    <w:rsid w:val="00E05EB3"/>
    <w:rsid w:val="00E0784E"/>
    <w:rsid w:val="00E07A04"/>
    <w:rsid w:val="00E11061"/>
    <w:rsid w:val="00E111C1"/>
    <w:rsid w:val="00E12D2A"/>
    <w:rsid w:val="00E147A1"/>
    <w:rsid w:val="00E14D83"/>
    <w:rsid w:val="00E16491"/>
    <w:rsid w:val="00E167AF"/>
    <w:rsid w:val="00E20214"/>
    <w:rsid w:val="00E25A44"/>
    <w:rsid w:val="00E267FA"/>
    <w:rsid w:val="00E272F7"/>
    <w:rsid w:val="00E27836"/>
    <w:rsid w:val="00E27C80"/>
    <w:rsid w:val="00E30B95"/>
    <w:rsid w:val="00E32447"/>
    <w:rsid w:val="00E3413F"/>
    <w:rsid w:val="00E36559"/>
    <w:rsid w:val="00E377F6"/>
    <w:rsid w:val="00E462FA"/>
    <w:rsid w:val="00E464E5"/>
    <w:rsid w:val="00E52606"/>
    <w:rsid w:val="00E52C85"/>
    <w:rsid w:val="00E52FBE"/>
    <w:rsid w:val="00E53B17"/>
    <w:rsid w:val="00E53CC3"/>
    <w:rsid w:val="00E55CA9"/>
    <w:rsid w:val="00E55D47"/>
    <w:rsid w:val="00E579F1"/>
    <w:rsid w:val="00E60436"/>
    <w:rsid w:val="00E65D67"/>
    <w:rsid w:val="00E66492"/>
    <w:rsid w:val="00E66CB2"/>
    <w:rsid w:val="00E66F14"/>
    <w:rsid w:val="00E7369D"/>
    <w:rsid w:val="00E74B33"/>
    <w:rsid w:val="00E75735"/>
    <w:rsid w:val="00E76253"/>
    <w:rsid w:val="00E77BF7"/>
    <w:rsid w:val="00E80578"/>
    <w:rsid w:val="00E82117"/>
    <w:rsid w:val="00E844B1"/>
    <w:rsid w:val="00E8455E"/>
    <w:rsid w:val="00E848A4"/>
    <w:rsid w:val="00E84FAA"/>
    <w:rsid w:val="00E90DA0"/>
    <w:rsid w:val="00E91B74"/>
    <w:rsid w:val="00E9390C"/>
    <w:rsid w:val="00E9426B"/>
    <w:rsid w:val="00E94CE8"/>
    <w:rsid w:val="00EA010D"/>
    <w:rsid w:val="00EA12D0"/>
    <w:rsid w:val="00EA2FA6"/>
    <w:rsid w:val="00EA4F4E"/>
    <w:rsid w:val="00EA60F9"/>
    <w:rsid w:val="00EA648F"/>
    <w:rsid w:val="00EB0DE2"/>
    <w:rsid w:val="00EB0EF9"/>
    <w:rsid w:val="00EB1A74"/>
    <w:rsid w:val="00EB2FB7"/>
    <w:rsid w:val="00EB4D6F"/>
    <w:rsid w:val="00EB55E1"/>
    <w:rsid w:val="00EB5706"/>
    <w:rsid w:val="00EB63EC"/>
    <w:rsid w:val="00EC23BC"/>
    <w:rsid w:val="00EC246D"/>
    <w:rsid w:val="00EC2FF7"/>
    <w:rsid w:val="00EC3736"/>
    <w:rsid w:val="00EC4DA8"/>
    <w:rsid w:val="00EC4DB5"/>
    <w:rsid w:val="00ED01A5"/>
    <w:rsid w:val="00ED020A"/>
    <w:rsid w:val="00ED29AA"/>
    <w:rsid w:val="00ED4864"/>
    <w:rsid w:val="00ED61F8"/>
    <w:rsid w:val="00ED65A8"/>
    <w:rsid w:val="00EE0DBF"/>
    <w:rsid w:val="00EE1958"/>
    <w:rsid w:val="00EE261E"/>
    <w:rsid w:val="00EE3553"/>
    <w:rsid w:val="00EF00DE"/>
    <w:rsid w:val="00EF037F"/>
    <w:rsid w:val="00EF1BAC"/>
    <w:rsid w:val="00EF2568"/>
    <w:rsid w:val="00EF3692"/>
    <w:rsid w:val="00EF3A5F"/>
    <w:rsid w:val="00EF4ECF"/>
    <w:rsid w:val="00EF54EC"/>
    <w:rsid w:val="00EF76AC"/>
    <w:rsid w:val="00F03346"/>
    <w:rsid w:val="00F06772"/>
    <w:rsid w:val="00F11CD8"/>
    <w:rsid w:val="00F13314"/>
    <w:rsid w:val="00F1653A"/>
    <w:rsid w:val="00F203BF"/>
    <w:rsid w:val="00F2363C"/>
    <w:rsid w:val="00F256C5"/>
    <w:rsid w:val="00F26F75"/>
    <w:rsid w:val="00F30E39"/>
    <w:rsid w:val="00F323DC"/>
    <w:rsid w:val="00F329B4"/>
    <w:rsid w:val="00F34348"/>
    <w:rsid w:val="00F349C5"/>
    <w:rsid w:val="00F35650"/>
    <w:rsid w:val="00F427BF"/>
    <w:rsid w:val="00F46119"/>
    <w:rsid w:val="00F462DD"/>
    <w:rsid w:val="00F478AA"/>
    <w:rsid w:val="00F47EC5"/>
    <w:rsid w:val="00F50F99"/>
    <w:rsid w:val="00F529AB"/>
    <w:rsid w:val="00F549C2"/>
    <w:rsid w:val="00F5689B"/>
    <w:rsid w:val="00F61654"/>
    <w:rsid w:val="00F61BB2"/>
    <w:rsid w:val="00F668B5"/>
    <w:rsid w:val="00F67B18"/>
    <w:rsid w:val="00F7192A"/>
    <w:rsid w:val="00F743F5"/>
    <w:rsid w:val="00F7620D"/>
    <w:rsid w:val="00F77F9F"/>
    <w:rsid w:val="00F813E8"/>
    <w:rsid w:val="00F82150"/>
    <w:rsid w:val="00F83A80"/>
    <w:rsid w:val="00F86D8D"/>
    <w:rsid w:val="00F92B21"/>
    <w:rsid w:val="00F92B29"/>
    <w:rsid w:val="00F94CCE"/>
    <w:rsid w:val="00F95DC1"/>
    <w:rsid w:val="00F96843"/>
    <w:rsid w:val="00F96AA6"/>
    <w:rsid w:val="00F96EFA"/>
    <w:rsid w:val="00FA17C3"/>
    <w:rsid w:val="00FA588B"/>
    <w:rsid w:val="00FA6196"/>
    <w:rsid w:val="00FB15EC"/>
    <w:rsid w:val="00FB1A7C"/>
    <w:rsid w:val="00FB4838"/>
    <w:rsid w:val="00FB6B94"/>
    <w:rsid w:val="00FB6DBC"/>
    <w:rsid w:val="00FB6EE1"/>
    <w:rsid w:val="00FC1230"/>
    <w:rsid w:val="00FC2949"/>
    <w:rsid w:val="00FC294A"/>
    <w:rsid w:val="00FC46F3"/>
    <w:rsid w:val="00FC7AD5"/>
    <w:rsid w:val="00FD0B4E"/>
    <w:rsid w:val="00FD118B"/>
    <w:rsid w:val="00FD160C"/>
    <w:rsid w:val="00FD26A6"/>
    <w:rsid w:val="00FD6413"/>
    <w:rsid w:val="00FD6AD8"/>
    <w:rsid w:val="00FE29A3"/>
    <w:rsid w:val="00FE7269"/>
    <w:rsid w:val="00FE7513"/>
    <w:rsid w:val="00FF0097"/>
    <w:rsid w:val="00FF11CC"/>
    <w:rsid w:val="00FF3377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D6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kab14</dc:creator>
  <cp:keywords/>
  <dc:description/>
  <cp:lastModifiedBy>TurboPC</cp:lastModifiedBy>
  <cp:revision>10</cp:revision>
  <dcterms:created xsi:type="dcterms:W3CDTF">2021-04-05T12:06:00Z</dcterms:created>
  <dcterms:modified xsi:type="dcterms:W3CDTF">2023-01-26T07:03:00Z</dcterms:modified>
</cp:coreProperties>
</file>